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8C1FF" w14:textId="77777777" w:rsidR="00F5415B" w:rsidRPr="00280799" w:rsidRDefault="00F5415B" w:rsidP="00CB3A7F">
      <w:pPr>
        <w:spacing w:before="240"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80799">
        <w:rPr>
          <w:rFonts w:asciiTheme="minorHAnsi" w:hAnsiTheme="minorHAnsi" w:cstheme="minorHAnsi"/>
          <w:b/>
          <w:bCs/>
          <w:sz w:val="32"/>
          <w:szCs w:val="32"/>
        </w:rPr>
        <w:t>Jelentkezési adatlap</w:t>
      </w:r>
    </w:p>
    <w:p w14:paraId="5C4720A9" w14:textId="77777777" w:rsidR="00F5415B" w:rsidRPr="00560077" w:rsidRDefault="00F5415B" w:rsidP="00F5415B">
      <w:pPr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0077">
        <w:rPr>
          <w:rFonts w:asciiTheme="minorHAnsi" w:hAnsiTheme="minorHAnsi" w:cstheme="minorHAnsi"/>
          <w:b/>
          <w:bCs/>
          <w:sz w:val="24"/>
          <w:szCs w:val="24"/>
        </w:rPr>
        <w:t>„Őrangyalok Ligája – a nyaralás mindenkinek jár” program</w:t>
      </w:r>
    </w:p>
    <w:p w14:paraId="2FBCE91C" w14:textId="77777777" w:rsidR="00F5415B" w:rsidRPr="00560077" w:rsidRDefault="00F5415B" w:rsidP="00F5415B">
      <w:pPr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47985B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/>
          <w:bCs/>
          <w:sz w:val="24"/>
          <w:szCs w:val="24"/>
          <w:u w:val="single"/>
        </w:rPr>
        <w:t>Kitöltő szülőre/nevelő szülőre vonatkozó információk</w:t>
      </w:r>
    </w:p>
    <w:p w14:paraId="3EACDC4F" w14:textId="280653FE" w:rsidR="00F5415B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Név:</w:t>
      </w:r>
    </w:p>
    <w:p w14:paraId="15D0F697" w14:textId="409890D4" w:rsidR="00CB3A7F" w:rsidRPr="00560077" w:rsidRDefault="00CB3A7F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Cím:</w:t>
      </w:r>
    </w:p>
    <w:p w14:paraId="088CA948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E-mail:</w:t>
      </w:r>
    </w:p>
    <w:p w14:paraId="67A9FC37" w14:textId="231EA257" w:rsidR="00CB3A7F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Telefonszám:</w:t>
      </w:r>
    </w:p>
    <w:p w14:paraId="694695A8" w14:textId="77777777" w:rsidR="006D37E6" w:rsidRPr="00560077" w:rsidRDefault="006D37E6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3E498A77" w14:textId="7FC48747" w:rsidR="00280799" w:rsidRPr="00280799" w:rsidRDefault="00F5415B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/>
          <w:bCs/>
          <w:sz w:val="24"/>
          <w:szCs w:val="24"/>
          <w:u w:val="single"/>
        </w:rPr>
        <w:t>Nyaralásra vonatkozó adatok</w:t>
      </w:r>
    </w:p>
    <w:p w14:paraId="0E32A6DC" w14:textId="15E0AD52" w:rsidR="00F5415B" w:rsidRPr="00560077" w:rsidRDefault="00BF6D0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Kiválasztott</w:t>
      </w:r>
      <w:r w:rsidR="00CB3A7F">
        <w:rPr>
          <w:rFonts w:asciiTheme="minorHAnsi" w:hAnsiTheme="minorHAnsi" w:cstheme="minorHAnsi"/>
          <w:bCs/>
          <w:sz w:val="24"/>
          <w:szCs w:val="24"/>
        </w:rPr>
        <w:t xml:space="preserve"> szálláshely pontos címe</w:t>
      </w:r>
      <w:r w:rsidR="00F5415B" w:rsidRPr="00560077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15B" w:rsidRPr="00560077" w14:paraId="29306FA8" w14:textId="77777777" w:rsidTr="00ED140A">
        <w:tc>
          <w:tcPr>
            <w:tcW w:w="9062" w:type="dxa"/>
          </w:tcPr>
          <w:p w14:paraId="48380BFB" w14:textId="77777777" w:rsidR="00F5415B" w:rsidRPr="00560077" w:rsidRDefault="00F5415B" w:rsidP="00F5415B">
            <w:pPr>
              <w:spacing w:before="240"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03E3C12" w14:textId="3DABF3D1" w:rsidR="00CB3A7F" w:rsidRDefault="00CB3A7F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szálláshelyen tervezett </w:t>
      </w:r>
      <w:r w:rsidR="0055066D" w:rsidRPr="00517D22">
        <w:rPr>
          <w:rFonts w:asciiTheme="minorHAnsi" w:hAnsiTheme="minorHAnsi" w:cstheme="minorHAnsi"/>
          <w:bCs/>
          <w:sz w:val="24"/>
          <w:szCs w:val="24"/>
        </w:rPr>
        <w:t>éjszakák</w:t>
      </w:r>
      <w:r w:rsidR="0055066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száma</w:t>
      </w:r>
      <w:r w:rsidR="000E2949">
        <w:rPr>
          <w:rFonts w:asciiTheme="minorHAnsi" w:hAnsiTheme="minorHAnsi" w:cstheme="minorHAnsi"/>
          <w:bCs/>
          <w:sz w:val="24"/>
          <w:szCs w:val="24"/>
        </w:rPr>
        <w:t xml:space="preserve"> és</w:t>
      </w:r>
      <w:bookmarkStart w:id="0" w:name="_GoBack"/>
      <w:bookmarkEnd w:id="0"/>
      <w:r w:rsidR="000E2949">
        <w:rPr>
          <w:rFonts w:asciiTheme="minorHAnsi" w:hAnsiTheme="minorHAnsi" w:cstheme="minorHAnsi"/>
          <w:bCs/>
          <w:sz w:val="24"/>
          <w:szCs w:val="24"/>
        </w:rPr>
        <w:t xml:space="preserve"> költsége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A7F" w14:paraId="39835C8A" w14:textId="77777777" w:rsidTr="00CB3A7F">
        <w:tc>
          <w:tcPr>
            <w:tcW w:w="9062" w:type="dxa"/>
          </w:tcPr>
          <w:p w14:paraId="31BCF803" w14:textId="77777777" w:rsidR="00CB3A7F" w:rsidRDefault="00CB3A7F" w:rsidP="00F5415B">
            <w:pPr>
              <w:spacing w:before="240"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23840D8" w14:textId="2DFA0763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Nyaralásban résztvevő gyerekek száma: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15B" w:rsidRPr="00560077" w14:paraId="76EF987B" w14:textId="77777777" w:rsidTr="00ED140A">
        <w:tc>
          <w:tcPr>
            <w:tcW w:w="9062" w:type="dxa"/>
          </w:tcPr>
          <w:p w14:paraId="031C7CE2" w14:textId="77777777" w:rsidR="00F5415B" w:rsidRPr="00560077" w:rsidRDefault="00F5415B" w:rsidP="00F5415B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0B9913B" w14:textId="15B2CECE" w:rsidR="00F5415B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07B47BF2" w14:textId="3203B4DA" w:rsidR="000E2949" w:rsidRDefault="000E2949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533DE30A" w14:textId="77777777" w:rsidR="000E2949" w:rsidRPr="00560077" w:rsidRDefault="000E2949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4A058097" w14:textId="67D460D5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lastRenderedPageBreak/>
        <w:t>Nyaralásban résztv</w:t>
      </w:r>
      <w:r w:rsidR="000E2949">
        <w:rPr>
          <w:rFonts w:asciiTheme="minorHAnsi" w:hAnsiTheme="minorHAnsi" w:cstheme="minorHAnsi"/>
          <w:bCs/>
          <w:sz w:val="24"/>
          <w:szCs w:val="24"/>
        </w:rPr>
        <w:t>evő gyerekek életkora</w:t>
      </w:r>
      <w:r w:rsidRPr="00560077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15B" w:rsidRPr="00560077" w14:paraId="68D8B1C2" w14:textId="77777777" w:rsidTr="000E2949">
        <w:trPr>
          <w:trHeight w:val="1018"/>
        </w:trPr>
        <w:tc>
          <w:tcPr>
            <w:tcW w:w="9062" w:type="dxa"/>
          </w:tcPr>
          <w:p w14:paraId="5022F9DF" w14:textId="77777777" w:rsidR="00F5415B" w:rsidRPr="00560077" w:rsidRDefault="00F5415B" w:rsidP="00F5415B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F25BED9" w14:textId="77777777" w:rsidR="00F5415B" w:rsidRPr="00560077" w:rsidRDefault="00F5415B" w:rsidP="00F5415B">
      <w:pPr>
        <w:spacing w:before="240" w:after="240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Személyes felelősségem tudatában nyilatkozom, hogy a nyaralásban kizárólag hátrányos vagy halmozottan hátrányos helyzetű gyerekek,  ill. velük egy háztartásban élő testvéreik és (nevelő) szüleik vesznek részt.</w:t>
      </w:r>
    </w:p>
    <w:p w14:paraId="361756F6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46275" wp14:editId="01721E97">
                <wp:simplePos x="0" y="0"/>
                <wp:positionH relativeFrom="column">
                  <wp:posOffset>53340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EC2677" id="Téglalap 3" o:spid="_x0000_s1026" style="position:absolute;margin-left:4.2pt;margin-top:-.0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" filled="f" strokecolor="#41719c" strokeweight="1pt"/>
            </w:pict>
          </mc:Fallback>
        </mc:AlternateContent>
      </w: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       Igen</w:t>
      </w:r>
    </w:p>
    <w:p w14:paraId="386FE3D3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499F" wp14:editId="7C71062B">
                <wp:simplePos x="0" y="0"/>
                <wp:positionH relativeFrom="column">
                  <wp:posOffset>52705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425396" id="Téglalap 8" o:spid="_x0000_s1026" style="position:absolute;margin-left:4.15pt;margin-top:2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" filled="f" strokecolor="#41719c" strokeweight="1pt"/>
            </w:pict>
          </mc:Fallback>
        </mc:AlternateContent>
      </w: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       Nem</w:t>
      </w:r>
    </w:p>
    <w:p w14:paraId="3783E1EE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97F3DDA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87D0" wp14:editId="7094ECE2">
                <wp:simplePos x="0" y="0"/>
                <wp:positionH relativeFrom="column">
                  <wp:posOffset>53340</wp:posOffset>
                </wp:positionH>
                <wp:positionV relativeFrom="paragraph">
                  <wp:posOffset>353695</wp:posOffset>
                </wp:positionV>
                <wp:extent cx="152400" cy="15240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65720E" id="Téglalap 11" o:spid="_x0000_s1026" style="position:absolute;margin-left:4.2pt;margin-top:27.8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" filled="f" strokecolor="#41719c" strokeweight="1pt"/>
            </w:pict>
          </mc:Fallback>
        </mc:AlternateContent>
      </w:r>
      <w:r w:rsidRPr="00560077">
        <w:rPr>
          <w:rFonts w:asciiTheme="minorHAnsi" w:hAnsiTheme="minorHAnsi" w:cstheme="minorHAnsi"/>
          <w:b/>
          <w:bCs/>
          <w:sz w:val="24"/>
          <w:szCs w:val="24"/>
          <w:u w:val="single"/>
        </w:rPr>
        <w:t>Pályamunkák (rajz, fogalmazás) csatolása:</w:t>
      </w:r>
    </w:p>
    <w:p w14:paraId="0174BE99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proofErr w:type="spellStart"/>
      <w:r w:rsidRPr="00560077">
        <w:rPr>
          <w:rFonts w:asciiTheme="minorHAnsi" w:hAnsiTheme="minorHAnsi" w:cstheme="minorHAnsi"/>
          <w:bCs/>
          <w:sz w:val="24"/>
          <w:szCs w:val="24"/>
        </w:rPr>
        <w:t>Emailben</w:t>
      </w:r>
      <w:proofErr w:type="spellEnd"/>
      <w:r w:rsidRPr="00560077">
        <w:rPr>
          <w:rFonts w:asciiTheme="minorHAnsi" w:hAnsiTheme="minorHAnsi" w:cstheme="minorHAnsi"/>
          <w:bCs/>
          <w:sz w:val="24"/>
          <w:szCs w:val="24"/>
        </w:rPr>
        <w:t xml:space="preserve"> küldöm be</w:t>
      </w:r>
    </w:p>
    <w:p w14:paraId="576E40C7" w14:textId="0603E252" w:rsidR="00F5415B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08E65" wp14:editId="59736892">
                <wp:simplePos x="0" y="0"/>
                <wp:positionH relativeFrom="column">
                  <wp:posOffset>52705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94A43A" id="Téglalap 10" o:spid="_x0000_s1026" style="position:absolute;margin-left:4.15pt;margin-top:1.3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" filled="f" strokecolor="#41719c" strokeweight="1pt"/>
            </w:pict>
          </mc:Fallback>
        </mc:AlternateContent>
      </w: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      Postai úton küldöm be</w:t>
      </w:r>
    </w:p>
    <w:p w14:paraId="5E0E164A" w14:textId="77777777" w:rsidR="000E2949" w:rsidRPr="00560077" w:rsidRDefault="000E2949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3BB7F220" w14:textId="77777777" w:rsidR="00F5415B" w:rsidRPr="00560077" w:rsidRDefault="00F5415B" w:rsidP="00F5415B">
      <w:pPr>
        <w:tabs>
          <w:tab w:val="left" w:pos="744"/>
        </w:tabs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/>
          <w:bCs/>
          <w:sz w:val="24"/>
          <w:szCs w:val="24"/>
          <w:u w:val="single"/>
        </w:rPr>
        <w:t>Megjegyzés: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15B" w:rsidRPr="00560077" w14:paraId="4FF124D2" w14:textId="77777777" w:rsidTr="00ED140A">
        <w:trPr>
          <w:trHeight w:val="1602"/>
        </w:trPr>
        <w:tc>
          <w:tcPr>
            <w:tcW w:w="9062" w:type="dxa"/>
          </w:tcPr>
          <w:p w14:paraId="1AD09BAE" w14:textId="77777777" w:rsidR="00F5415B" w:rsidRPr="00560077" w:rsidRDefault="00F5415B" w:rsidP="00F5415B">
            <w:pPr>
              <w:tabs>
                <w:tab w:val="left" w:pos="744"/>
              </w:tabs>
              <w:spacing w:before="240" w:after="24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3815C84" w14:textId="77777777" w:rsidR="000E2949" w:rsidRDefault="000E2949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791B7111" w14:textId="4FD19B0E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 xml:space="preserve">Kelt: </w:t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</w:p>
    <w:p w14:paraId="2CCDA3CB" w14:textId="588A3B75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  <w:t>……………………………</w:t>
      </w:r>
      <w:r w:rsidR="0028079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021ED595" w14:textId="207A49FC" w:rsidR="00F5415B" w:rsidRPr="000E2949" w:rsidRDefault="000E2949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   Aláírás</w:t>
      </w:r>
    </w:p>
    <w:p w14:paraId="3857B179" w14:textId="51B0C860" w:rsidR="00592240" w:rsidRPr="00560077" w:rsidRDefault="00592240" w:rsidP="00280799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592240" w:rsidRPr="00560077" w:rsidSect="001B5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287D" w14:textId="77777777" w:rsidR="00DD2873" w:rsidRDefault="00DD2873" w:rsidP="00527370">
      <w:pPr>
        <w:spacing w:line="240" w:lineRule="auto"/>
      </w:pPr>
      <w:r>
        <w:separator/>
      </w:r>
    </w:p>
  </w:endnote>
  <w:endnote w:type="continuationSeparator" w:id="0">
    <w:p w14:paraId="2E51E02A" w14:textId="77777777" w:rsidR="00DD2873" w:rsidRDefault="00DD2873" w:rsidP="00527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EE111" w14:textId="77777777" w:rsidR="00DD2873" w:rsidRDefault="00DD2873" w:rsidP="00527370">
      <w:pPr>
        <w:spacing w:line="240" w:lineRule="auto"/>
      </w:pPr>
      <w:r>
        <w:separator/>
      </w:r>
    </w:p>
  </w:footnote>
  <w:footnote w:type="continuationSeparator" w:id="0">
    <w:p w14:paraId="534C9F5E" w14:textId="77777777" w:rsidR="00DD2873" w:rsidRDefault="00DD2873" w:rsidP="00527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D019" w14:textId="77777777" w:rsidR="00527370" w:rsidRDefault="00527370" w:rsidP="00527370">
    <w:pPr>
      <w:pStyle w:val="lfej"/>
      <w:jc w:val="center"/>
    </w:pPr>
    <w:r>
      <w:rPr>
        <w:b/>
        <w:noProof/>
      </w:rPr>
      <w:drawing>
        <wp:inline distT="0" distB="0" distL="0" distR="0" wp14:anchorId="15DE5E68" wp14:editId="0ED8710F">
          <wp:extent cx="1379809" cy="1157748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5" b="6479"/>
                  <a:stretch/>
                </pic:blipFill>
                <pic:spPr bwMode="auto">
                  <a:xfrm>
                    <a:off x="0" y="0"/>
                    <a:ext cx="1391526" cy="1167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BE0DA5" w14:textId="77777777" w:rsidR="00527370" w:rsidRDefault="005273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1B1F"/>
    <w:multiLevelType w:val="hybridMultilevel"/>
    <w:tmpl w:val="50C281CE"/>
    <w:lvl w:ilvl="0" w:tplc="B5B218A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70"/>
    <w:rsid w:val="00013F09"/>
    <w:rsid w:val="0002456C"/>
    <w:rsid w:val="00071259"/>
    <w:rsid w:val="0007660C"/>
    <w:rsid w:val="00080AFE"/>
    <w:rsid w:val="000D38D8"/>
    <w:rsid w:val="000E2949"/>
    <w:rsid w:val="000E7FA9"/>
    <w:rsid w:val="00104FB4"/>
    <w:rsid w:val="001321B0"/>
    <w:rsid w:val="001876D7"/>
    <w:rsid w:val="001B5584"/>
    <w:rsid w:val="001E37FE"/>
    <w:rsid w:val="0021408D"/>
    <w:rsid w:val="00230D37"/>
    <w:rsid w:val="00247D34"/>
    <w:rsid w:val="002512C4"/>
    <w:rsid w:val="002572B4"/>
    <w:rsid w:val="00280799"/>
    <w:rsid w:val="00281B5A"/>
    <w:rsid w:val="002E6F3F"/>
    <w:rsid w:val="0036563B"/>
    <w:rsid w:val="00395D06"/>
    <w:rsid w:val="003A648B"/>
    <w:rsid w:val="00403B50"/>
    <w:rsid w:val="00431AB0"/>
    <w:rsid w:val="004352DA"/>
    <w:rsid w:val="00472118"/>
    <w:rsid w:val="00497C3B"/>
    <w:rsid w:val="004E1685"/>
    <w:rsid w:val="00517D22"/>
    <w:rsid w:val="00527370"/>
    <w:rsid w:val="0055066D"/>
    <w:rsid w:val="00556317"/>
    <w:rsid w:val="00560077"/>
    <w:rsid w:val="005666E0"/>
    <w:rsid w:val="005765D6"/>
    <w:rsid w:val="00581F80"/>
    <w:rsid w:val="00592240"/>
    <w:rsid w:val="005930B7"/>
    <w:rsid w:val="005A2A0A"/>
    <w:rsid w:val="005E7133"/>
    <w:rsid w:val="00616E13"/>
    <w:rsid w:val="00651332"/>
    <w:rsid w:val="006910BF"/>
    <w:rsid w:val="006B1535"/>
    <w:rsid w:val="006B1BB8"/>
    <w:rsid w:val="006D37E6"/>
    <w:rsid w:val="006F3FC7"/>
    <w:rsid w:val="007022C0"/>
    <w:rsid w:val="0071331F"/>
    <w:rsid w:val="00754ABF"/>
    <w:rsid w:val="00793AE6"/>
    <w:rsid w:val="007A655E"/>
    <w:rsid w:val="007E5EAE"/>
    <w:rsid w:val="008222C8"/>
    <w:rsid w:val="00825616"/>
    <w:rsid w:val="00833A78"/>
    <w:rsid w:val="008470C8"/>
    <w:rsid w:val="008702DF"/>
    <w:rsid w:val="00894E76"/>
    <w:rsid w:val="008A3470"/>
    <w:rsid w:val="008B7CCA"/>
    <w:rsid w:val="008D31F9"/>
    <w:rsid w:val="008E0D7C"/>
    <w:rsid w:val="008E2FB0"/>
    <w:rsid w:val="00902928"/>
    <w:rsid w:val="009120E9"/>
    <w:rsid w:val="00912F8E"/>
    <w:rsid w:val="00925ED8"/>
    <w:rsid w:val="00927E35"/>
    <w:rsid w:val="009354BB"/>
    <w:rsid w:val="009372F5"/>
    <w:rsid w:val="00947B29"/>
    <w:rsid w:val="00993E48"/>
    <w:rsid w:val="009D4F08"/>
    <w:rsid w:val="009E32CE"/>
    <w:rsid w:val="009F111B"/>
    <w:rsid w:val="00A0615D"/>
    <w:rsid w:val="00A102DF"/>
    <w:rsid w:val="00A10746"/>
    <w:rsid w:val="00A42115"/>
    <w:rsid w:val="00A527D2"/>
    <w:rsid w:val="00AA0EFE"/>
    <w:rsid w:val="00AB776B"/>
    <w:rsid w:val="00AF2695"/>
    <w:rsid w:val="00B100A1"/>
    <w:rsid w:val="00B125E7"/>
    <w:rsid w:val="00B14B25"/>
    <w:rsid w:val="00B25013"/>
    <w:rsid w:val="00B73373"/>
    <w:rsid w:val="00B738DC"/>
    <w:rsid w:val="00B97140"/>
    <w:rsid w:val="00BC21EB"/>
    <w:rsid w:val="00BD47A6"/>
    <w:rsid w:val="00BF6D0B"/>
    <w:rsid w:val="00C01709"/>
    <w:rsid w:val="00C12D06"/>
    <w:rsid w:val="00C70FE3"/>
    <w:rsid w:val="00C94213"/>
    <w:rsid w:val="00CA058C"/>
    <w:rsid w:val="00CA4D54"/>
    <w:rsid w:val="00CB3A7F"/>
    <w:rsid w:val="00CD1F44"/>
    <w:rsid w:val="00D00E51"/>
    <w:rsid w:val="00D61F2D"/>
    <w:rsid w:val="00DD2873"/>
    <w:rsid w:val="00DD4CA7"/>
    <w:rsid w:val="00E15EE7"/>
    <w:rsid w:val="00E3115B"/>
    <w:rsid w:val="00E315CD"/>
    <w:rsid w:val="00E42878"/>
    <w:rsid w:val="00E6546C"/>
    <w:rsid w:val="00E83529"/>
    <w:rsid w:val="00E92FE6"/>
    <w:rsid w:val="00EB0034"/>
    <w:rsid w:val="00EB3BCC"/>
    <w:rsid w:val="00EB75A6"/>
    <w:rsid w:val="00ED51DA"/>
    <w:rsid w:val="00F10E6C"/>
    <w:rsid w:val="00F41538"/>
    <w:rsid w:val="00F461AE"/>
    <w:rsid w:val="00F5415B"/>
    <w:rsid w:val="00F5756F"/>
    <w:rsid w:val="00F64CBB"/>
    <w:rsid w:val="00F64E76"/>
    <w:rsid w:val="00F9338C"/>
    <w:rsid w:val="00FA376D"/>
    <w:rsid w:val="00FC066F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8F11"/>
  <w15:docId w15:val="{A8C62C19-CFAC-4985-8E8A-52619CD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370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737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370"/>
    <w:rPr>
      <w:rFonts w:ascii="Arial" w:eastAsia="Arial" w:hAnsi="Arial" w:cs="Arial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737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370"/>
    <w:rPr>
      <w:rFonts w:ascii="Arial" w:eastAsia="Arial" w:hAnsi="Arial" w:cs="Arial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140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40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408D"/>
    <w:rPr>
      <w:rFonts w:ascii="Arial" w:eastAsia="Arial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40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408D"/>
    <w:rPr>
      <w:rFonts w:ascii="Arial" w:eastAsia="Arial" w:hAnsi="Arial" w:cs="Arial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08D"/>
    <w:rPr>
      <w:rFonts w:ascii="Segoe UI" w:eastAsia="Arial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1408D"/>
    <w:pPr>
      <w:spacing w:after="0" w:line="240" w:lineRule="auto"/>
    </w:pPr>
    <w:rPr>
      <w:rFonts w:ascii="Arial" w:eastAsia="Arial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4E168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4E7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E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2021-06-28T12:02:00Z</cp:lastPrinted>
  <dcterms:created xsi:type="dcterms:W3CDTF">2021-07-07T07:09:00Z</dcterms:created>
  <dcterms:modified xsi:type="dcterms:W3CDTF">2021-07-07T11:27:00Z</dcterms:modified>
</cp:coreProperties>
</file>